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64" w:rsidRPr="00625964" w:rsidRDefault="00625964" w:rsidP="00625964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25964">
        <w:rPr>
          <w:rFonts w:ascii="Ubuntu Condensed" w:eastAsia="Times New Roman" w:hAnsi="Ubuntu Condensed" w:cs="Arial"/>
          <w:color w:val="000000" w:themeColor="text1"/>
          <w:kern w:val="36"/>
          <w:sz w:val="40"/>
          <w:szCs w:val="40"/>
          <w:lang w:eastAsia="bg-BG"/>
        </w:rPr>
        <w:t xml:space="preserve">Уточнение по обществена поръчка с предмет </w:t>
      </w:r>
    </w:p>
    <w:p w:rsidR="009B4865" w:rsidRDefault="009B4865" w:rsidP="009B4865">
      <w:pPr>
        <w:spacing w:after="6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8 обособени позиции:</w:t>
      </w:r>
    </w:p>
    <w:p w:rsidR="009B4865" w:rsidRDefault="009B4865" w:rsidP="009B486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1 - „Доставка на мляко, млечни продукти и яйца”</w:t>
      </w:r>
    </w:p>
    <w:p w:rsidR="009B4865" w:rsidRPr="009B4865" w:rsidRDefault="009B4865" w:rsidP="009B486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2 - „Доставка на месо и месни продукти”</w:t>
      </w:r>
    </w:p>
    <w:p w:rsidR="009B4865" w:rsidRPr="009B4865" w:rsidRDefault="009B4865" w:rsidP="009B48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3 - „Доставка на риба”</w:t>
      </w:r>
    </w:p>
    <w:p w:rsidR="009B4865" w:rsidRPr="009B4865" w:rsidRDefault="009B4865" w:rsidP="009B48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4 - „Доставка на захарни изделия”</w:t>
      </w:r>
    </w:p>
    <w:p w:rsidR="009B4865" w:rsidRPr="009B4865" w:rsidRDefault="009B4865" w:rsidP="009B48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5 - „Доставка на пакетирани хранителни стоки и подправки”</w:t>
      </w:r>
    </w:p>
    <w:p w:rsidR="009B4865" w:rsidRPr="009B4865" w:rsidRDefault="009B4865" w:rsidP="009B48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6 - „Доставка на пресни плодове и зеленчуци”</w:t>
      </w:r>
    </w:p>
    <w:p w:rsidR="009B4865" w:rsidRPr="009B4865" w:rsidRDefault="009B4865" w:rsidP="009B486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№7 - „ Доставка на хляб ”</w:t>
      </w:r>
    </w:p>
    <w:p w:rsidR="009B4865" w:rsidRPr="009B4865" w:rsidRDefault="009B4865" w:rsidP="009B48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8 - „Доставка на плодови и зеленчукови консерви”</w:t>
      </w:r>
    </w:p>
    <w:p w:rsidR="009B4865" w:rsidRPr="009B4865" w:rsidRDefault="009B4865" w:rsidP="009B4865">
      <w:pPr>
        <w:spacing w:after="0" w:line="240" w:lineRule="auto"/>
        <w:ind w:left="283" w:right="-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4865" w:rsidRPr="009B4865" w:rsidRDefault="00625964" w:rsidP="009B4865">
      <w:pPr>
        <w:spacing w:after="6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59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На основание чл. 29, ал. 1 от ППЗОП и във връзка с чл. 44, ал. 3, т. 1 от ЗОП, при подготовката на документация за обществена поръчка по чл. 18, ал. 1, т.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от ЗОП с </w:t>
      </w:r>
      <w:r w:rsidRPr="006259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предмет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:</w:t>
      </w:r>
      <w:r w:rsidRPr="006259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9B4865" w:rsidRPr="009B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8 обособени позиции:</w:t>
      </w:r>
    </w:p>
    <w:p w:rsidR="009B4865" w:rsidRPr="009B4865" w:rsidRDefault="009B4865" w:rsidP="009B4865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B4865" w:rsidRPr="009B4865" w:rsidRDefault="009B4865" w:rsidP="009B4865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1 - „Доставка на мляко, млечни продукти и яйца”</w:t>
      </w:r>
    </w:p>
    <w:p w:rsidR="009B4865" w:rsidRPr="009B4865" w:rsidRDefault="009B4865" w:rsidP="009B4865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2 - „Доставка на месо и месни продукти”</w:t>
      </w:r>
    </w:p>
    <w:p w:rsidR="009B4865" w:rsidRPr="009B4865" w:rsidRDefault="009B4865" w:rsidP="009B4865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3 - „Доставка на риба”</w:t>
      </w:r>
    </w:p>
    <w:p w:rsidR="009B4865" w:rsidRPr="009B4865" w:rsidRDefault="009B4865" w:rsidP="009B4865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4 - „Доставка на захарни изделия”</w:t>
      </w:r>
    </w:p>
    <w:p w:rsidR="009B4865" w:rsidRPr="009B4865" w:rsidRDefault="009B4865" w:rsidP="009B4865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5 - „Доставка на пакетирани хранителни стоки и подправки”</w:t>
      </w:r>
    </w:p>
    <w:p w:rsidR="009B4865" w:rsidRPr="009B4865" w:rsidRDefault="009B4865" w:rsidP="009B4865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6 - „Доставка на пресни плодове и зеленчуци”</w:t>
      </w:r>
    </w:p>
    <w:p w:rsidR="009B4865" w:rsidRPr="009B4865" w:rsidRDefault="009B4865" w:rsidP="009B4865">
      <w:pPr>
        <w:spacing w:after="6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№7 - „ Доставка на хляб ”</w:t>
      </w:r>
    </w:p>
    <w:p w:rsidR="009B4865" w:rsidRPr="009B4865" w:rsidRDefault="009B4865" w:rsidP="009B4865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8 - „Доставка на плодови и зеленчукови консерви”</w:t>
      </w:r>
    </w:p>
    <w:p w:rsidR="00625964" w:rsidRPr="00625964" w:rsidRDefault="00625964" w:rsidP="006259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59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са участвали </w:t>
      </w:r>
      <w:r w:rsidR="007E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външни лица - фирма "ЗОП ПЛЮС“ ЕООД с ЕИК 202706535</w:t>
      </w:r>
      <w:r w:rsidR="005D78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съгласно Договор Д-Д-63/23.10.2017г.</w:t>
      </w:r>
    </w:p>
    <w:p w:rsidR="00F7336C" w:rsidRDefault="00F7336C"/>
    <w:p w:rsidR="008A5574" w:rsidRDefault="008A5574"/>
    <w:p w:rsidR="008A5574" w:rsidRDefault="008A5574"/>
    <w:sectPr w:rsidR="008A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64"/>
    <w:rsid w:val="00047342"/>
    <w:rsid w:val="005B05FD"/>
    <w:rsid w:val="005D78C8"/>
    <w:rsid w:val="00625964"/>
    <w:rsid w:val="007E4D9C"/>
    <w:rsid w:val="008A5574"/>
    <w:rsid w:val="009B4865"/>
    <w:rsid w:val="00AD2745"/>
    <w:rsid w:val="00F7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7252">
                          <w:marLeft w:val="0"/>
                          <w:marRight w:val="0"/>
                          <w:marTop w:val="150"/>
                          <w:marBottom w:val="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01969">
                                  <w:marLeft w:val="0"/>
                                  <w:marRight w:val="0"/>
                                  <w:marTop w:val="0"/>
                                  <w:marBottom w:val="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0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4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28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13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2017-12-14T07:58:00Z</dcterms:created>
  <dcterms:modified xsi:type="dcterms:W3CDTF">2017-12-14T08:00:00Z</dcterms:modified>
</cp:coreProperties>
</file>